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6DAB" w14:textId="2D4A8C1C" w:rsidR="00843D9A" w:rsidRPr="006128E6" w:rsidRDefault="00843D9A" w:rsidP="00843D9A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Schaffer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-Over de gehele…</w:t>
      </w:r>
    </w:p>
    <w:p w14:paraId="41600AF1" w14:textId="77777777" w:rsidR="00843D9A" w:rsidRPr="006128E6" w:rsidRDefault="00843D9A" w:rsidP="00843D9A">
      <w:pPr>
        <w:rPr>
          <w:rFonts w:ascii="Arial" w:hAnsi="Arial" w:cs="Arial"/>
          <w:b/>
          <w:sz w:val="20"/>
          <w:szCs w:val="20"/>
        </w:rPr>
      </w:pPr>
    </w:p>
    <w:p w14:paraId="1C90A6E1" w14:textId="77777777" w:rsidR="00843D9A" w:rsidRPr="006128E6" w:rsidRDefault="00843D9A" w:rsidP="00843D9A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745ECBB8" w14:textId="6C592F97" w:rsidR="00843D9A" w:rsidRPr="006128E6" w:rsidRDefault="00843D9A" w:rsidP="00843D9A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- 2022</w:t>
      </w:r>
    </w:p>
    <w:p w14:paraId="73BA44B5" w14:textId="77777777" w:rsidR="00843D9A" w:rsidRDefault="00843D9A" w:rsidP="00843D9A">
      <w:hyperlink r:id="rId4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4B4ED6F6" w14:textId="77777777" w:rsidR="00843D9A" w:rsidRDefault="00843D9A" w:rsidP="00843D9A">
      <w:pPr>
        <w:pStyle w:val="Geenafstand"/>
      </w:pPr>
    </w:p>
    <w:p w14:paraId="2A997FC6" w14:textId="77777777" w:rsidR="00843D9A" w:rsidRDefault="00843D9A" w:rsidP="00843D9A">
      <w:pPr>
        <w:pStyle w:val="Geenafstand"/>
      </w:pPr>
    </w:p>
    <w:p w14:paraId="6E264A35" w14:textId="59503DC3" w:rsidR="00843D9A" w:rsidRDefault="00843D9A" w:rsidP="00843D9A">
      <w:pPr>
        <w:pStyle w:val="Geenafstand"/>
      </w:pPr>
      <w:r>
        <w:rPr>
          <w:noProof/>
        </w:rPr>
        <w:drawing>
          <wp:inline distT="0" distB="0" distL="0" distR="0" wp14:anchorId="12111956" wp14:editId="55C6DE88">
            <wp:extent cx="3604260" cy="5273040"/>
            <wp:effectExtent l="0" t="0" r="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EC6E" w14:textId="77777777" w:rsidR="00843D9A" w:rsidRDefault="00843D9A" w:rsidP="00843D9A">
      <w:pPr>
        <w:pStyle w:val="Geenafstand"/>
      </w:pPr>
    </w:p>
    <w:p w14:paraId="2FC18340" w14:textId="77777777" w:rsidR="00843D9A" w:rsidRDefault="00843D9A" w:rsidP="00843D9A">
      <w:pPr>
        <w:pStyle w:val="Geenafstand"/>
      </w:pPr>
    </w:p>
    <w:p w14:paraId="5DC7A8B1" w14:textId="1375F841" w:rsidR="00843D9A" w:rsidRDefault="00843D9A" w:rsidP="00843D9A">
      <w:pPr>
        <w:pStyle w:val="Geenafstand"/>
      </w:pPr>
      <w:r>
        <w:t xml:space="preserve">Afgelopen donderdag zette ik op </w:t>
      </w:r>
      <w:hyperlink r:id="rId6" w:history="1">
        <w:r w:rsidRPr="002A486E">
          <w:rPr>
            <w:rStyle w:val="Hyperlink"/>
          </w:rPr>
          <w:t>mijn andere site</w:t>
        </w:r>
      </w:hyperlink>
      <w:r>
        <w:t xml:space="preserve"> een gedicht in het Afrikaans.</w:t>
      </w:r>
    </w:p>
    <w:p w14:paraId="4F9F7F5E" w14:textId="77777777" w:rsidR="00843D9A" w:rsidRDefault="00843D9A" w:rsidP="00843D9A">
      <w:pPr>
        <w:pStyle w:val="Geenafstand"/>
      </w:pPr>
      <w:r>
        <w:t>Hier plaats ik nu een gedicht van een dichter die langere tijd in Zuid-Afrika woont.</w:t>
      </w:r>
    </w:p>
    <w:p w14:paraId="34E616A9" w14:textId="77777777" w:rsidR="00843D9A" w:rsidRDefault="00843D9A" w:rsidP="00843D9A">
      <w:pPr>
        <w:pStyle w:val="Geenafstand"/>
      </w:pPr>
      <w:r>
        <w:t xml:space="preserve">Alfred </w:t>
      </w:r>
      <w:proofErr w:type="spellStart"/>
      <w:r>
        <w:t>Schaffer</w:t>
      </w:r>
      <w:proofErr w:type="spellEnd"/>
      <w:r>
        <w:t xml:space="preserve"> (geb. 1973) is een dichter die herhaaldelijk, al van het begin van zijn carrière is onderscheiden. Als laatste was dat in 2021 met de </w:t>
      </w:r>
      <w:r w:rsidRPr="00D50E0E">
        <w:t xml:space="preserve">P.C. </w:t>
      </w:r>
      <w:proofErr w:type="spellStart"/>
      <w:r w:rsidRPr="00D50E0E">
        <w:t>Hooft-prijs</w:t>
      </w:r>
      <w:proofErr w:type="spellEnd"/>
      <w:r>
        <w:t>.</w:t>
      </w:r>
    </w:p>
    <w:p w14:paraId="7A001F3E" w14:textId="77777777" w:rsidR="00843D9A" w:rsidRDefault="00843D9A" w:rsidP="00843D9A">
      <w:pPr>
        <w:pStyle w:val="Geenafstand"/>
      </w:pPr>
      <w:r>
        <w:t xml:space="preserve">Hij is werkzaam aan de universiteit van </w:t>
      </w:r>
      <w:proofErr w:type="spellStart"/>
      <w:r>
        <w:t>Stellenbosch</w:t>
      </w:r>
      <w:proofErr w:type="spellEnd"/>
      <w:r>
        <w:t xml:space="preserve">, niet ver van Kaapstad. Met zijn Arubaans-(Nederlands) Limburgse afkomst is hij een exponent van een cultuur die verschillende werelden met elkaar verbindt. </w:t>
      </w:r>
      <w:proofErr w:type="spellStart"/>
      <w:r>
        <w:t>Schaffer</w:t>
      </w:r>
      <w:proofErr w:type="spellEnd"/>
      <w:r>
        <w:t xml:space="preserve"> is “</w:t>
      </w:r>
      <w:proofErr w:type="spellStart"/>
      <w:r>
        <w:t>lecturer</w:t>
      </w:r>
      <w:proofErr w:type="spellEnd"/>
      <w:r>
        <w:t>” aan die universiteit (afdeling Afrikaans en Nederlands). Hij studeerde Nederlandse taal en letteren en promoveerde in Kaapstad.</w:t>
      </w:r>
    </w:p>
    <w:p w14:paraId="71BB8328" w14:textId="77777777" w:rsidR="00843D9A" w:rsidRDefault="00843D9A" w:rsidP="00843D9A">
      <w:pPr>
        <w:pStyle w:val="Geenafstand"/>
      </w:pPr>
      <w:r>
        <w:t xml:space="preserve">Hij wordt geroemd om zijn originaliteit en oprechtheid  in zijn gedichten. Hij laat in bijvoorbeeld interviews zijn opvattingen over kunst, en literatuur in het bijzonder, blijken. In </w:t>
      </w:r>
      <w:hyperlink r:id="rId7" w:history="1">
        <w:r w:rsidRPr="00496A12">
          <w:rPr>
            <w:rStyle w:val="Hyperlink"/>
          </w:rPr>
          <w:t>dit artikel</w:t>
        </w:r>
      </w:hyperlink>
      <w:r>
        <w:t xml:space="preserve"> is meer hierover te vinden. </w:t>
      </w:r>
    </w:p>
    <w:p w14:paraId="41A39CA1" w14:textId="77777777" w:rsidR="00843D9A" w:rsidRDefault="00843D9A" w:rsidP="00843D9A">
      <w:pPr>
        <w:pStyle w:val="Geenafstand"/>
      </w:pPr>
      <w:r>
        <w:lastRenderedPageBreak/>
        <w:t xml:space="preserve">Een van de thema’s in de poëzie van </w:t>
      </w:r>
      <w:proofErr w:type="spellStart"/>
      <w:r>
        <w:t>Schaffer</w:t>
      </w:r>
      <w:proofErr w:type="spellEnd"/>
      <w:r>
        <w:t xml:space="preserve"> is het zoeken naar een thuis: zijn leven is daarvan een afspiegeling, het verlies van zijn beide ouders werkt ook erin door.</w:t>
      </w:r>
    </w:p>
    <w:p w14:paraId="3CBC9325" w14:textId="77777777" w:rsidR="00843D9A" w:rsidRDefault="00843D9A" w:rsidP="00843D9A">
      <w:pPr>
        <w:pStyle w:val="Geenafstand"/>
      </w:pPr>
      <w:r>
        <w:t>Hier is gekozen voor een gedicht waarin de titel ook spreekt over “thuis komen” en de liefde voorzichtig hoop geeft.</w:t>
      </w:r>
    </w:p>
    <w:p w14:paraId="2965D74C" w14:textId="6F547301" w:rsidR="00843D9A" w:rsidRDefault="00843D9A" w:rsidP="00843D9A">
      <w:pPr>
        <w:pStyle w:val="Geenafstand"/>
      </w:pPr>
      <w:r>
        <w:t>Het si afkomstig uit de bundel “Schuim” (2006)</w:t>
      </w:r>
    </w:p>
    <w:p w14:paraId="15CCF1FD" w14:textId="726C3DDD" w:rsidR="00843D9A" w:rsidRDefault="00843D9A" w:rsidP="00843D9A">
      <w:pPr>
        <w:pStyle w:val="Geenafstand"/>
      </w:pPr>
    </w:p>
    <w:p w14:paraId="3D8E4803" w14:textId="166D7754" w:rsidR="00843D9A" w:rsidRDefault="00843D9A" w:rsidP="00843D9A">
      <w:pPr>
        <w:pStyle w:val="Geenafstand"/>
      </w:pPr>
    </w:p>
    <w:p w14:paraId="00879C00" w14:textId="77777777" w:rsidR="00843D9A" w:rsidRDefault="00843D9A" w:rsidP="00843D9A">
      <w:pPr>
        <w:pStyle w:val="Geenafstand"/>
      </w:pPr>
    </w:p>
    <w:p w14:paraId="75928495" w14:textId="77777777" w:rsidR="00564879" w:rsidRDefault="00564879" w:rsidP="00843D9A">
      <w:pPr>
        <w:pStyle w:val="Geenafstand"/>
      </w:pPr>
    </w:p>
    <w:sectPr w:rsidR="0056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9A"/>
    <w:rsid w:val="00564879"/>
    <w:rsid w:val="008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776C"/>
  <w15:chartTrackingRefBased/>
  <w15:docId w15:val="{537029BD-B371-4876-9604-39E386E4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3D9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3D9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43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zuid004krit01_01/kll00503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spoetica.e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rspoetica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2022-09-17T12:41:00Z</dcterms:created>
  <dcterms:modified xsi:type="dcterms:W3CDTF">2022-09-17T12:46:00Z</dcterms:modified>
</cp:coreProperties>
</file>